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FCD0" w14:textId="4CF47889" w:rsidR="00592938" w:rsidRPr="00592938" w:rsidRDefault="00592938" w:rsidP="00592938">
      <w:pPr>
        <w:shd w:val="clear" w:color="auto" w:fill="FFFFFF"/>
        <w:tabs>
          <w:tab w:val="num" w:pos="720"/>
        </w:tabs>
        <w:spacing w:before="100" w:beforeAutospacing="1" w:after="100" w:afterAutospacing="1" w:line="240" w:lineRule="auto"/>
        <w:ind w:left="720" w:hanging="360"/>
        <w:jc w:val="center"/>
        <w:rPr>
          <w:b/>
          <w:bCs/>
          <w:sz w:val="32"/>
          <w:szCs w:val="32"/>
          <w:u w:val="single"/>
        </w:rPr>
      </w:pPr>
      <w:r w:rsidRPr="00592938">
        <w:rPr>
          <w:b/>
          <w:bCs/>
          <w:sz w:val="32"/>
          <w:szCs w:val="32"/>
          <w:u w:val="single"/>
        </w:rPr>
        <w:t xml:space="preserve">Terms and Conditions For </w:t>
      </w:r>
      <w:r w:rsidR="0053321C">
        <w:rPr>
          <w:b/>
          <w:bCs/>
          <w:sz w:val="32"/>
          <w:szCs w:val="32"/>
          <w:u w:val="single"/>
        </w:rPr>
        <w:t>The Occult Room</w:t>
      </w:r>
    </w:p>
    <w:p w14:paraId="318E4F09" w14:textId="537C9517" w:rsidR="00592938" w:rsidRPr="004352F3" w:rsidRDefault="00592938" w:rsidP="004352F3">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No persons under the age of 18 are permitted to attend any events with The Occult Hauntings. </w:t>
      </w:r>
      <w:r w:rsidRPr="00592938">
        <w:rPr>
          <w:rFonts w:ascii="Roboto Condensed" w:eastAsia="Times New Roman" w:hAnsi="Roboto Condensed" w:cs="Times New Roman"/>
          <w:b/>
          <w:bCs/>
          <w:color w:val="5E6568"/>
          <w:kern w:val="0"/>
          <w:sz w:val="29"/>
          <w:szCs w:val="29"/>
          <w:lang w:eastAsia="en-GB"/>
          <w14:ligatures w14:val="none"/>
        </w:rPr>
        <w:t>We do permit 16 plus if they are accompanied by an adult</w:t>
      </w:r>
    </w:p>
    <w:p w14:paraId="3B7AD434"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Each client will act in a responsible manner and respect the needs of others. You will not cause harm or injury to anyone else or put yourself or anyone else in danger. You will respect the nature of the event and behave accordingly. When leaving the event you will ensure that due to the lateness of the hour you will respect the needs of nearby residents by leaving quietly and quickly.</w:t>
      </w:r>
    </w:p>
    <w:p w14:paraId="722B90C0" w14:textId="783C08D6"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Absolutely no alcohol or drugs are permitted </w:t>
      </w:r>
      <w:r w:rsidR="004352F3">
        <w:rPr>
          <w:rFonts w:ascii="Roboto Condensed" w:eastAsia="Times New Roman" w:hAnsi="Roboto Condensed" w:cs="Times New Roman"/>
          <w:color w:val="5E6568"/>
          <w:kern w:val="0"/>
          <w:sz w:val="29"/>
          <w:szCs w:val="29"/>
          <w:lang w:eastAsia="en-GB"/>
          <w14:ligatures w14:val="none"/>
        </w:rPr>
        <w:t>within The Occult Room</w:t>
      </w:r>
      <w:r w:rsidRPr="00592938">
        <w:rPr>
          <w:rFonts w:ascii="Roboto Condensed" w:eastAsia="Times New Roman" w:hAnsi="Roboto Condensed" w:cs="Times New Roman"/>
          <w:color w:val="5E6568"/>
          <w:kern w:val="0"/>
          <w:sz w:val="29"/>
          <w:szCs w:val="29"/>
          <w:lang w:eastAsia="en-GB"/>
          <w14:ligatures w14:val="none"/>
        </w:rPr>
        <w:t xml:space="preserve">. If anyone appears to be under the influence of alcohol or drugs and/or is suspected of bringing either alcohol or drugs to the event they will be asked to leave immediately and will not be refunded for any part of monies paid for the event. The staff at The </w:t>
      </w:r>
      <w:r w:rsidR="004352F3">
        <w:rPr>
          <w:rFonts w:ascii="Roboto Condensed" w:eastAsia="Times New Roman" w:hAnsi="Roboto Condensed" w:cs="Times New Roman"/>
          <w:color w:val="5E6568"/>
          <w:kern w:val="0"/>
          <w:sz w:val="29"/>
          <w:szCs w:val="29"/>
          <w:lang w:eastAsia="en-GB"/>
          <w14:ligatures w14:val="none"/>
        </w:rPr>
        <w:t>Occult Room</w:t>
      </w:r>
      <w:r w:rsidRPr="00592938">
        <w:rPr>
          <w:rFonts w:ascii="Roboto Condensed" w:eastAsia="Times New Roman" w:hAnsi="Roboto Condensed" w:cs="Times New Roman"/>
          <w:color w:val="5E6568"/>
          <w:kern w:val="0"/>
          <w:sz w:val="29"/>
          <w:szCs w:val="29"/>
          <w:lang w:eastAsia="en-GB"/>
          <w14:ligatures w14:val="none"/>
        </w:rPr>
        <w:t xml:space="preserve"> will use their own discretion and have the ultimate decision to evict anyone whom they consider to be behaving in an inappropriate manner due to alcohol or drugs. - The only exception to this will be on our ghost suppers where a limited amount of alcohol will be served.</w:t>
      </w:r>
    </w:p>
    <w:p w14:paraId="0C5D08FE" w14:textId="58DD855C"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There are strict laws on smoking indoors and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do not allow anyone to smoke or to bring any naked flames in</w:t>
      </w:r>
      <w:r w:rsidR="004352F3">
        <w:rPr>
          <w:rFonts w:ascii="Roboto Condensed" w:eastAsia="Times New Roman" w:hAnsi="Roboto Condensed" w:cs="Times New Roman"/>
          <w:color w:val="5E6568"/>
          <w:kern w:val="0"/>
          <w:sz w:val="29"/>
          <w:szCs w:val="29"/>
          <w:lang w:eastAsia="en-GB"/>
          <w14:ligatures w14:val="none"/>
        </w:rPr>
        <w:t>to The Occult Room</w:t>
      </w:r>
      <w:r w:rsidRPr="00592938">
        <w:rPr>
          <w:rFonts w:ascii="Roboto Condensed" w:eastAsia="Times New Roman" w:hAnsi="Roboto Condensed" w:cs="Times New Roman"/>
          <w:color w:val="5E6568"/>
          <w:kern w:val="0"/>
          <w:sz w:val="29"/>
          <w:szCs w:val="29"/>
          <w:lang w:eastAsia="en-GB"/>
          <w14:ligatures w14:val="none"/>
        </w:rPr>
        <w:t>. This includes candles and matches. Our team will not be using candles for experimental purposes due to the safety hazards. Designated areas for Smoking will be assigned.</w:t>
      </w:r>
    </w:p>
    <w:p w14:paraId="682EB9D5" w14:textId="4551F203"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Unless otherwise stated (Overnight stay events) there are no sleeping facilities at our events. </w:t>
      </w:r>
    </w:p>
    <w:p w14:paraId="639C1E1B" w14:textId="12C8CE56"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not be liable for any damage or loss to property and personal equipment either on the journey to the event, during the event and on the journey back home from the event. This includes any damage that may be caused by any spiritual or poltergeist activity during the event.</w:t>
      </w:r>
    </w:p>
    <w:p w14:paraId="773BEA11" w14:textId="0CC3E0BE"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It is important that each client is aware that they </w:t>
      </w:r>
      <w:r w:rsidR="004352F3">
        <w:rPr>
          <w:rFonts w:ascii="Roboto Condensed" w:eastAsia="Times New Roman" w:hAnsi="Roboto Condensed" w:cs="Times New Roman"/>
          <w:color w:val="5E6568"/>
          <w:kern w:val="0"/>
          <w:sz w:val="29"/>
          <w:szCs w:val="29"/>
          <w:lang w:eastAsia="en-GB"/>
          <w14:ligatures w14:val="none"/>
        </w:rPr>
        <w:t>enter The Occult Room</w:t>
      </w:r>
      <w:r w:rsidRPr="00592938">
        <w:rPr>
          <w:rFonts w:ascii="Roboto Condensed" w:eastAsia="Times New Roman" w:hAnsi="Roboto Condensed" w:cs="Times New Roman"/>
          <w:color w:val="5E6568"/>
          <w:kern w:val="0"/>
          <w:sz w:val="29"/>
          <w:szCs w:val="29"/>
          <w:lang w:eastAsia="en-GB"/>
          <w14:ligatures w14:val="none"/>
        </w:rPr>
        <w:t xml:space="preserve"> at their own risk. The Occult</w:t>
      </w:r>
      <w:r w:rsidR="004352F3">
        <w:rPr>
          <w:rFonts w:ascii="Roboto Condensed" w:eastAsia="Times New Roman" w:hAnsi="Roboto Condensed" w:cs="Times New Roman"/>
          <w:color w:val="5E6568"/>
          <w:kern w:val="0"/>
          <w:sz w:val="29"/>
          <w:szCs w:val="29"/>
          <w:lang w:eastAsia="en-GB"/>
          <w14:ligatures w14:val="none"/>
        </w:rPr>
        <w:t xml:space="preserve"> Family</w:t>
      </w:r>
      <w:r w:rsidRPr="00592938">
        <w:rPr>
          <w:rFonts w:ascii="Roboto Condensed" w:eastAsia="Times New Roman" w:hAnsi="Roboto Condensed" w:cs="Times New Roman"/>
          <w:color w:val="5E6568"/>
          <w:kern w:val="0"/>
          <w:sz w:val="29"/>
          <w:szCs w:val="29"/>
          <w:lang w:eastAsia="en-GB"/>
          <w14:ligatures w14:val="none"/>
        </w:rPr>
        <w:t xml:space="preserve"> accept no liability for any accident/incident/injury to a client which occurs from not adhering to our behaviour policy or any element within it.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attempts to </w:t>
      </w:r>
      <w:r w:rsidRPr="00592938">
        <w:rPr>
          <w:rFonts w:ascii="Roboto Condensed" w:eastAsia="Times New Roman" w:hAnsi="Roboto Condensed" w:cs="Times New Roman"/>
          <w:color w:val="5E6568"/>
          <w:kern w:val="0"/>
          <w:sz w:val="29"/>
          <w:szCs w:val="29"/>
          <w:lang w:eastAsia="en-GB"/>
          <w14:ligatures w14:val="none"/>
        </w:rPr>
        <w:lastRenderedPageBreak/>
        <w:t xml:space="preserve">foresee any potential problems or hazards in order to eliminate them before the event. Although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has its own public liability insurance some of our policies may not be covered due to the fact that some of the location boundaries are beyond the normal public access categories, therefore guests attend at their own risk.</w:t>
      </w:r>
    </w:p>
    <w:p w14:paraId="508F7C78"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By accepting and agreeing with these terms and conditions you are further indemnifying the promoters/organisers/individuals from and against all legal liability in respect of any claims, damages, costs, penalties, actions, demands, proceedings, any kind of legal suits, losses or expenses amounted in respect of or arising out of the injury to or the death of any person, or persons, or damage to any property arising from the clients participation and involvement in the event or activity or premises pertaining to the event.</w:t>
      </w:r>
    </w:p>
    <w:p w14:paraId="2BA6EFD2" w14:textId="3758945D"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accepts no responsibility for any clothing, equipment, damage to vehicles, parking fines, clamping of vehicles. All property and effects belonging to you are your responsibility and we would urge you to protect your property and keep all said articles safe whilst attending the event.</w:t>
      </w:r>
    </w:p>
    <w:p w14:paraId="3E4B182A" w14:textId="3B282D4A"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There are occasions when events are cancelled due to circumstances beyond the control of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endeavour to reschedule the event with more than one choice of date. If you are unable to make the rescheduled date then we will refund you the money owed. We will endeavour to ensure that every client is made aware of a cancelled event as soon as possible. However, if this has not been possible,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not refund any expenses incurred due to the cancellation of an event, this includes travel and hotel expenses. </w:t>
      </w:r>
      <w:r w:rsidRPr="00592938">
        <w:rPr>
          <w:rFonts w:ascii="Roboto Condensed" w:eastAsia="Times New Roman" w:hAnsi="Roboto Condensed" w:cs="Times New Roman"/>
          <w:b/>
          <w:bCs/>
          <w:color w:val="5E6568"/>
          <w:kern w:val="0"/>
          <w:sz w:val="29"/>
          <w:szCs w:val="29"/>
          <w:lang w:eastAsia="en-GB"/>
          <w14:ligatures w14:val="none"/>
        </w:rPr>
        <w:t>We advise that if booking a hotel or B&amp;B, you check to ensure that there is a late cancellation policy available to avoid any additional costs should we need to cancel any of our events.</w:t>
      </w:r>
    </w:p>
    <w:p w14:paraId="61EAEB08" w14:textId="33C9469E"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When any part of an event is in the open air it is obviously going to be affected by the weather conditions. Although in very rare circumstances this would not have an effect on the event, if it does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reserves the right to move the event into covered conditions. However, whilst as stated this is very rare, it is the responsibility of the client to ensure that they are wearing appropriate clothing and are protected against the weather. In the event of severe adverse weather conditions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reserve the right to cancel an event. As much notice as </w:t>
      </w:r>
      <w:r w:rsidRPr="00592938">
        <w:rPr>
          <w:rFonts w:ascii="Roboto Condensed" w:eastAsia="Times New Roman" w:hAnsi="Roboto Condensed" w:cs="Times New Roman"/>
          <w:color w:val="5E6568"/>
          <w:kern w:val="0"/>
          <w:sz w:val="29"/>
          <w:szCs w:val="29"/>
          <w:lang w:eastAsia="en-GB"/>
          <w14:ligatures w14:val="none"/>
        </w:rPr>
        <w:lastRenderedPageBreak/>
        <w:t xml:space="preserve">possible will be given to guests prior to travelling to the event. However, if the weather is such that any member of the </w:t>
      </w:r>
      <w:proofErr w:type="spellStart"/>
      <w:r w:rsidRPr="00592938">
        <w:rPr>
          <w:rFonts w:ascii="Roboto Condensed" w:eastAsia="Times New Roman" w:hAnsi="Roboto Condensed" w:cs="Times New Roman"/>
          <w:color w:val="5E6568"/>
          <w:kern w:val="0"/>
          <w:sz w:val="29"/>
          <w:szCs w:val="29"/>
          <w:lang w:eastAsia="en-GB"/>
          <w14:ligatures w14:val="none"/>
        </w:rPr>
        <w:t>The</w:t>
      </w:r>
      <w:proofErr w:type="spellEnd"/>
      <w:r w:rsidRPr="00592938">
        <w:rPr>
          <w:rFonts w:ascii="Roboto Condensed" w:eastAsia="Times New Roman" w:hAnsi="Roboto Condensed" w:cs="Times New Roman"/>
          <w:color w:val="5E6568"/>
          <w:kern w:val="0"/>
          <w:sz w:val="29"/>
          <w:szCs w:val="29"/>
          <w:lang w:eastAsia="en-GB"/>
          <w14:ligatures w14:val="none"/>
        </w:rPr>
        <w:t xml:space="preserv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Team is unable to reach the event then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deem the event to be inaccessible and therefore cancelled. This may happen as late as guests travelling </w:t>
      </w:r>
      <w:proofErr w:type="spellStart"/>
      <w:r w:rsidRPr="00592938">
        <w:rPr>
          <w:rFonts w:ascii="Roboto Condensed" w:eastAsia="Times New Roman" w:hAnsi="Roboto Condensed" w:cs="Times New Roman"/>
          <w:color w:val="5E6568"/>
          <w:kern w:val="0"/>
          <w:sz w:val="29"/>
          <w:szCs w:val="29"/>
          <w:lang w:eastAsia="en-GB"/>
          <w14:ligatures w14:val="none"/>
        </w:rPr>
        <w:t>en</w:t>
      </w:r>
      <w:proofErr w:type="spellEnd"/>
      <w:r w:rsidRPr="00592938">
        <w:rPr>
          <w:rFonts w:ascii="Roboto Condensed" w:eastAsia="Times New Roman" w:hAnsi="Roboto Condensed" w:cs="Times New Roman"/>
          <w:color w:val="5E6568"/>
          <w:kern w:val="0"/>
          <w:sz w:val="29"/>
          <w:szCs w:val="29"/>
          <w:lang w:eastAsia="en-GB"/>
          <w14:ligatures w14:val="none"/>
        </w:rPr>
        <w:t xml:space="preserve"> route to the event.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will, however, endeavour to ensure that this is the last option taken and will always work towards the event going ahead as planned.</w:t>
      </w:r>
    </w:p>
    <w:p w14:paraId="0C4781B4" w14:textId="416B402C"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only use responsible and reputable mediums and paranormal investigators. However, they can only offer you their own perspective and this should be considered when deciphering information. You are responsible for making your own decisions about what you are experiencing and act according to your own beliefs not the beliefs of others.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recognise that statements are the sole opinion of the medium, host, or investigator and not a reflection of The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Hauntings policies and opinions. There are no guarantees in relation to what is truth and what may be an offered opinion.</w:t>
      </w:r>
    </w:p>
    <w:p w14:paraId="2E478A2B" w14:textId="3A01B514"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Any information that we may receive from you or that is requested by us in relation to names, addresses, email addresses or contact telephone numbers is sensitive and will not be used for any purposes other than to be incorporated into our database for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Nights as per new legislation in GDPR laws.</w:t>
      </w:r>
    </w:p>
    <w:p w14:paraId="098C5ACE" w14:textId="46FF19D5"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352F3">
        <w:rPr>
          <w:rFonts w:ascii="Roboto Condensed" w:eastAsia="Times New Roman" w:hAnsi="Roboto Condensed" w:cs="Times New Roman"/>
          <w:color w:val="5E6568"/>
          <w:kern w:val="0"/>
          <w:sz w:val="29"/>
          <w:szCs w:val="29"/>
          <w:lang w:eastAsia="en-GB"/>
          <w14:ligatures w14:val="none"/>
        </w:rPr>
        <w:t>Room</w:t>
      </w:r>
      <w:r w:rsidRPr="00592938">
        <w:rPr>
          <w:rFonts w:ascii="Roboto Condensed" w:eastAsia="Times New Roman" w:hAnsi="Roboto Condensed" w:cs="Times New Roman"/>
          <w:color w:val="5E6568"/>
          <w:kern w:val="0"/>
          <w:sz w:val="29"/>
          <w:szCs w:val="29"/>
          <w:lang w:eastAsia="en-GB"/>
          <w14:ligatures w14:val="none"/>
        </w:rPr>
        <w:t xml:space="preserve"> is an investigation </w:t>
      </w:r>
      <w:r w:rsidR="004352F3">
        <w:rPr>
          <w:rFonts w:ascii="Roboto Condensed" w:eastAsia="Times New Roman" w:hAnsi="Roboto Condensed" w:cs="Times New Roman"/>
          <w:color w:val="5E6568"/>
          <w:kern w:val="0"/>
          <w:sz w:val="29"/>
          <w:szCs w:val="29"/>
          <w:lang w:eastAsia="en-GB"/>
          <w14:ligatures w14:val="none"/>
        </w:rPr>
        <w:t>room</w:t>
      </w:r>
      <w:r w:rsidRPr="00592938">
        <w:rPr>
          <w:rFonts w:ascii="Roboto Condensed" w:eastAsia="Times New Roman" w:hAnsi="Roboto Condensed" w:cs="Times New Roman"/>
          <w:color w:val="5E6568"/>
          <w:kern w:val="0"/>
          <w:sz w:val="29"/>
          <w:szCs w:val="29"/>
          <w:lang w:eastAsia="en-GB"/>
          <w14:ligatures w14:val="none"/>
        </w:rPr>
        <w:t>. This means that you become the investigators alongside us for the event and we rarely use mediums or psychics. Occasionally we may offer a psychic perspective on what may be happening or an opinion based on a team member's experience. However, this is only the opinion of the team member and not the opinion of the company itself. It is up to you to form your own opinion of what may or may not be happening during an event from a paranormal perspective.</w:t>
      </w:r>
    </w:p>
    <w:p w14:paraId="688459BD" w14:textId="29ED7561"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352F3">
        <w:rPr>
          <w:rFonts w:ascii="Roboto Condensed" w:eastAsia="Times New Roman" w:hAnsi="Roboto Condensed" w:cs="Times New Roman"/>
          <w:color w:val="5E6568"/>
          <w:kern w:val="0"/>
          <w:sz w:val="29"/>
          <w:szCs w:val="29"/>
          <w:lang w:eastAsia="en-GB"/>
          <w14:ligatures w14:val="none"/>
        </w:rPr>
        <w:t>Room</w:t>
      </w:r>
      <w:r w:rsidRPr="00592938">
        <w:rPr>
          <w:rFonts w:ascii="Roboto Condensed" w:eastAsia="Times New Roman" w:hAnsi="Roboto Condensed" w:cs="Times New Roman"/>
          <w:color w:val="5E6568"/>
          <w:kern w:val="0"/>
          <w:sz w:val="29"/>
          <w:szCs w:val="29"/>
          <w:lang w:eastAsia="en-GB"/>
          <w14:ligatures w14:val="none"/>
        </w:rPr>
        <w:t xml:space="preserve"> h</w:t>
      </w:r>
      <w:r w:rsidR="004352F3">
        <w:rPr>
          <w:rFonts w:ascii="Roboto Condensed" w:eastAsia="Times New Roman" w:hAnsi="Roboto Condensed" w:cs="Times New Roman"/>
          <w:color w:val="5E6568"/>
          <w:kern w:val="0"/>
          <w:sz w:val="29"/>
          <w:szCs w:val="29"/>
          <w:lang w:eastAsia="en-GB"/>
          <w14:ligatures w14:val="none"/>
        </w:rPr>
        <w:t>as</w:t>
      </w:r>
      <w:r w:rsidRPr="00592938">
        <w:rPr>
          <w:rFonts w:ascii="Roboto Condensed" w:eastAsia="Times New Roman" w:hAnsi="Roboto Condensed" w:cs="Times New Roman"/>
          <w:color w:val="5E6568"/>
          <w:kern w:val="0"/>
          <w:sz w:val="29"/>
          <w:szCs w:val="29"/>
          <w:lang w:eastAsia="en-GB"/>
          <w14:ligatures w14:val="none"/>
        </w:rPr>
        <w:t xml:space="preserve"> demonstrated paranormal activity witnessed and recorded by ourselves and others. It is impossible to guarantee what activity may occur during an event. This may be minimal or very intense resulting in injury to yourself or your clothing due to paranormal activity. 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accept no responsibility for whatever may occur as a result of any paranormal activity. It also accepts no responsibility if minimal or no activity is experienced on an event.</w:t>
      </w:r>
    </w:p>
    <w:p w14:paraId="38739DBF" w14:textId="195FCBA6"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suggest that due to the lateness of the investigation you make arrangements that ensure you are not too tired to drive and </w:t>
      </w:r>
      <w:r w:rsidRPr="00592938">
        <w:rPr>
          <w:rFonts w:ascii="Roboto Condensed" w:eastAsia="Times New Roman" w:hAnsi="Roboto Condensed" w:cs="Times New Roman"/>
          <w:color w:val="5E6568"/>
          <w:kern w:val="0"/>
          <w:sz w:val="29"/>
          <w:szCs w:val="29"/>
          <w:lang w:eastAsia="en-GB"/>
          <w14:ligatures w14:val="none"/>
        </w:rPr>
        <w:lastRenderedPageBreak/>
        <w:t>perhaps book into a hotel or guest house prior to the event. Remember Tiredness Can Kill. </w:t>
      </w:r>
    </w:p>
    <w:p w14:paraId="46778C6A"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These terms and conditions are non-negotiable and your booking of an event demonstrates their acceptance by you, the client. These conditions and any contract into which they are incorporated shall be subject to English Law and the exclusive jurisdiction of the Courts of England.</w:t>
      </w:r>
    </w:p>
    <w:p w14:paraId="7352AB27" w14:textId="641D3F8A"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352F3">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endeavour to ensure that your time spent at the location is fruitful and rewarding and between us we should all have an experience that will not be forgotten.</w:t>
      </w:r>
    </w:p>
    <w:p w14:paraId="7DC044E5" w14:textId="70231F6B" w:rsidR="004352F3" w:rsidRPr="004352F3" w:rsidRDefault="00592938" w:rsidP="004352F3">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use of cameras, filming and recording equipment is permitted on our events subject to limitations. Before commencing video or audio capture you must advise anybody being recorded so that they are aware and have the choice not to be included. </w:t>
      </w:r>
    </w:p>
    <w:p w14:paraId="5F065F9C" w14:textId="77777777" w:rsidR="004352F3" w:rsidRPr="004352F3" w:rsidRDefault="004352F3" w:rsidP="004352F3">
      <w:pPr>
        <w:shd w:val="clear" w:color="auto" w:fill="FFFFFF"/>
        <w:spacing w:after="0" w:line="240" w:lineRule="auto"/>
        <w:ind w:left="720"/>
        <w:jc w:val="both"/>
        <w:rPr>
          <w:rFonts w:ascii="Roboto Condensed" w:eastAsia="Times New Roman" w:hAnsi="Roboto Condensed" w:cs="Times New Roman"/>
          <w:color w:val="5E6568"/>
          <w:kern w:val="0"/>
          <w:sz w:val="24"/>
          <w:szCs w:val="24"/>
          <w:lang w:eastAsia="en-GB"/>
          <w14:ligatures w14:val="none"/>
        </w:rPr>
      </w:pPr>
    </w:p>
    <w:p w14:paraId="6298B262" w14:textId="17FF6F53"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CANCELLATIONS BY US</w:t>
      </w:r>
    </w:p>
    <w:p w14:paraId="1700401B" w14:textId="60D4B5C8"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We can cancel a </w:t>
      </w:r>
      <w:r w:rsidR="004352F3">
        <w:rPr>
          <w:rFonts w:ascii="Roboto Condensed" w:eastAsia="Times New Roman" w:hAnsi="Roboto Condensed" w:cs="Times New Roman"/>
          <w:color w:val="5E6568"/>
          <w:kern w:val="0"/>
          <w:sz w:val="29"/>
          <w:szCs w:val="29"/>
          <w:lang w:eastAsia="en-GB"/>
          <w14:ligatures w14:val="none"/>
        </w:rPr>
        <w:t>Occult Room</w:t>
      </w:r>
      <w:r w:rsidRPr="00592938">
        <w:rPr>
          <w:rFonts w:ascii="Roboto Condensed" w:eastAsia="Times New Roman" w:hAnsi="Roboto Condensed" w:cs="Times New Roman"/>
          <w:color w:val="5E6568"/>
          <w:kern w:val="0"/>
          <w:sz w:val="29"/>
          <w:szCs w:val="29"/>
          <w:lang w:eastAsia="en-GB"/>
          <w14:ligatures w14:val="none"/>
        </w:rPr>
        <w:t xml:space="preserve"> event at any time for any reason at our own discretion. We can particularly cancel an event if not enough customers have booked to make in financially viable to operate. If we have to cancel, we will tell you as soon as reasonably possible. In these circumstances we will move your booking to another event of your choice or to another event completely, or give a refund of the money you are owed. We will have no other liability whatsoever to you. This includes refunds on any hotel bookings or refunds on any travel arrangements or other costs incurred relating to the cancelled event. </w:t>
      </w:r>
      <w:r w:rsidRPr="00592938">
        <w:rPr>
          <w:rFonts w:ascii="Roboto Condensed" w:eastAsia="Times New Roman" w:hAnsi="Roboto Condensed" w:cs="Times New Roman"/>
          <w:b/>
          <w:bCs/>
          <w:color w:val="5E6568"/>
          <w:kern w:val="0"/>
          <w:sz w:val="29"/>
          <w:szCs w:val="29"/>
          <w:lang w:eastAsia="en-GB"/>
          <w14:ligatures w14:val="none"/>
        </w:rPr>
        <w:t>We advise that if booking a hotel or B&amp;B, you check to ensure that there is a late cancellation policy available to avoid any additional costs should we need to cancel any of our events.</w:t>
      </w:r>
    </w:p>
    <w:p w14:paraId="7FA811DD"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CANCELLATIONS AND REFUNDS</w:t>
      </w:r>
    </w:p>
    <w:p w14:paraId="6DC2451E" w14:textId="42419585"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It is your responsibility at the time of booking to ensure that you are able to make the event date as The Occult </w:t>
      </w:r>
      <w:r w:rsidR="0053321C">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cannot offer a refund or transfer your places if you are unable to attend. All payments are non-refundable and non-transferable. Deposit payment options will secure your place(s) on the event but the balance payment should be made no later than 4 weeks prior to the event. If the balance payment is not received by the due date your places will be put back up for sale and deposit payment lost. Once the balance payment is made this payment cannot be refunded nor can your booking transferred to another date </w:t>
      </w:r>
      <w:r w:rsidRPr="00592938">
        <w:rPr>
          <w:rFonts w:ascii="Roboto Condensed" w:eastAsia="Times New Roman" w:hAnsi="Roboto Condensed" w:cs="Times New Roman"/>
          <w:color w:val="5E6568"/>
          <w:kern w:val="0"/>
          <w:sz w:val="29"/>
          <w:szCs w:val="29"/>
          <w:lang w:eastAsia="en-GB"/>
          <w14:ligatures w14:val="none"/>
        </w:rPr>
        <w:lastRenderedPageBreak/>
        <w:t>or a different event if you cannot attend. You must let us know if you are unable to attend an event up to the time of the event as the team will be waiting for you to arrive.</w:t>
      </w:r>
    </w:p>
    <w:p w14:paraId="50E27739"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BEHAVIOUR POLICY</w:t>
      </w:r>
    </w:p>
    <w:p w14:paraId="1B04B221"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We want all of our guests to enjoy our events and to feel safe at all times. We know that one disruptive guest can have an adverse effect on any event. We would therefore ask you to please read and agree to the terms set out in this policy and also to share this with those in your booking:</w:t>
      </w:r>
    </w:p>
    <w:p w14:paraId="1E326F76"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No disrespectful behaviour will be tolerated as this has a detrimental impact on the event and the other guests. Any behaviour deemed disrespectful or inappropriate will be dealt with swiftly and the person or people concerned will be removed from the event regardless of any transport difficulties or adverse weather conditions. </w:t>
      </w:r>
      <w:r w:rsidRPr="00592938">
        <w:rPr>
          <w:rFonts w:ascii="Roboto Condensed" w:eastAsia="Times New Roman" w:hAnsi="Roboto Condensed" w:cs="Times New Roman"/>
          <w:b/>
          <w:bCs/>
          <w:color w:val="5E6568"/>
          <w:kern w:val="0"/>
          <w:sz w:val="29"/>
          <w:szCs w:val="29"/>
          <w:lang w:eastAsia="en-GB"/>
          <w14:ligatures w14:val="none"/>
        </w:rPr>
        <w:t>ABSOLUTELY NO ALCOHOL OR DRUGS ARE TO BE CONSUMED PRIOR TO OR DURING THE EVENT</w:t>
      </w:r>
      <w:r w:rsidRPr="00592938">
        <w:rPr>
          <w:rFonts w:ascii="Roboto Condensed" w:eastAsia="Times New Roman" w:hAnsi="Roboto Condensed" w:cs="Times New Roman"/>
          <w:color w:val="5E6568"/>
          <w:kern w:val="0"/>
          <w:sz w:val="29"/>
          <w:szCs w:val="29"/>
          <w:lang w:eastAsia="en-GB"/>
          <w14:ligatures w14:val="none"/>
        </w:rPr>
        <w:t>. There is zero tolerance with this and any guest thought to be under the influence of drugs or alcohol will not be allowed to take part in the event. We do not have to prove that you are under the influence but can act accordingly if we believe this to be the case.</w:t>
      </w:r>
    </w:p>
    <w:p w14:paraId="0FEAC2AF"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We would be grateful if you could contact us as soon as possible to let us know if you are unable to attend an event, even if it is on the day of event so that we are aware that you will not be arriving and can inform our staff</w:t>
      </w:r>
    </w:p>
    <w:p w14:paraId="029C14DD" w14:textId="06C4434F" w:rsidR="00C50696" w:rsidRDefault="00C50696"/>
    <w:sectPr w:rsidR="00C50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B38D0"/>
    <w:multiLevelType w:val="multilevel"/>
    <w:tmpl w:val="8B9E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45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55"/>
    <w:rsid w:val="000D717A"/>
    <w:rsid w:val="004352F3"/>
    <w:rsid w:val="0053321C"/>
    <w:rsid w:val="005740E4"/>
    <w:rsid w:val="00592938"/>
    <w:rsid w:val="008A3FCA"/>
    <w:rsid w:val="00AA2C41"/>
    <w:rsid w:val="00C50696"/>
    <w:rsid w:val="00EF1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B815"/>
  <w15:chartTrackingRefBased/>
  <w15:docId w15:val="{025FB6D8-A531-4D17-B8F9-2D16E00A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theoccultfamily@gmail.com</dc:creator>
  <cp:keywords/>
  <dc:description/>
  <cp:lastModifiedBy>theoccultfamily@gmail.com</cp:lastModifiedBy>
  <cp:revision>2</cp:revision>
  <dcterms:created xsi:type="dcterms:W3CDTF">2023-08-02T16:56:00Z</dcterms:created>
  <dcterms:modified xsi:type="dcterms:W3CDTF">2023-08-02T16:56:00Z</dcterms:modified>
</cp:coreProperties>
</file>